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8F75">
      <w:pPr>
        <w:spacing w:line="560" w:lineRule="exact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22950B8E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5B49E0DD">
      <w:pPr>
        <w:spacing w:line="360" w:lineRule="auto"/>
        <w:ind w:right="28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《中国汽车职业教育发展报告（2025）》</w:t>
      </w:r>
    </w:p>
    <w:p w14:paraId="2467CD02">
      <w:pPr>
        <w:spacing w:line="360" w:lineRule="auto"/>
        <w:ind w:right="28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专项课题申报书</w:t>
      </w:r>
    </w:p>
    <w:p w14:paraId="6B3D52D4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579C68FF">
      <w:pPr>
        <w:ind w:right="28"/>
        <w:jc w:val="both"/>
        <w:rPr>
          <w:rFonts w:ascii="方正小标宋简体" w:hAnsi="宋体" w:eastAsia="方正小标宋简体"/>
          <w:bCs/>
          <w:sz w:val="48"/>
          <w:szCs w:val="48"/>
        </w:rPr>
      </w:pPr>
    </w:p>
    <w:p w14:paraId="07444A7F">
      <w:pPr>
        <w:ind w:right="28"/>
        <w:jc w:val="both"/>
        <w:rPr>
          <w:rFonts w:ascii="方正小标宋简体" w:hAnsi="宋体" w:eastAsia="方正小标宋简体"/>
          <w:bCs/>
          <w:sz w:val="48"/>
          <w:szCs w:val="48"/>
        </w:rPr>
      </w:pPr>
    </w:p>
    <w:p w14:paraId="3332DE82">
      <w:pPr>
        <w:ind w:right="28"/>
        <w:jc w:val="center"/>
        <w:rPr>
          <w:rFonts w:ascii="方正小标宋简体" w:hAnsi="宋体" w:eastAsia="方正小标宋简体"/>
          <w:bCs/>
          <w:sz w:val="48"/>
          <w:szCs w:val="48"/>
        </w:rPr>
      </w:pPr>
    </w:p>
    <w:p w14:paraId="31272D76">
      <w:pPr>
        <w:spacing w:line="360" w:lineRule="auto"/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</w:t>
      </w:r>
      <w:r>
        <w:rPr>
          <w:rFonts w:hint="eastAsia" w:eastAsia="黑体"/>
          <w:sz w:val="32"/>
          <w:szCs w:val="36"/>
        </w:rPr>
        <w:t>题</w:t>
      </w:r>
      <w:r>
        <w:rPr>
          <w:rFonts w:eastAsia="黑体"/>
          <w:sz w:val="32"/>
          <w:szCs w:val="36"/>
        </w:rPr>
        <w:t>名称：</w:t>
      </w:r>
      <w:r>
        <w:rPr>
          <w:rFonts w:hint="eastAsia" w:eastAsia="黑体"/>
          <w:sz w:val="32"/>
          <w:szCs w:val="36"/>
          <w:u w:val="single"/>
        </w:rPr>
        <w:t xml:space="preserve">                 </w:t>
      </w:r>
      <w:r>
        <w:rPr>
          <w:rFonts w:hint="eastAsia" w:eastAsia="黑体"/>
          <w:sz w:val="32"/>
          <w:szCs w:val="36"/>
          <w:u w:val="single"/>
          <w:lang w:val="en-US" w:eastAsia="zh-CN"/>
        </w:rPr>
        <w:t xml:space="preserve">        </w:t>
      </w:r>
      <w:r>
        <w:rPr>
          <w:rFonts w:hint="eastAsia" w:eastAsia="黑体"/>
          <w:sz w:val="32"/>
          <w:szCs w:val="36"/>
          <w:u w:val="single"/>
        </w:rPr>
        <w:t xml:space="preserve">           </w:t>
      </w:r>
    </w:p>
    <w:p w14:paraId="3CE3A3D8">
      <w:pPr>
        <w:spacing w:line="360" w:lineRule="auto"/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申报</w:t>
      </w:r>
      <w:r>
        <w:rPr>
          <w:rFonts w:eastAsia="黑体"/>
          <w:sz w:val="32"/>
          <w:szCs w:val="36"/>
        </w:rPr>
        <w:t>单位：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31282494">
      <w:pPr>
        <w:spacing w:line="360" w:lineRule="auto"/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申</w:t>
      </w:r>
      <w:r>
        <w:rPr>
          <w:rFonts w:hint="eastAsia" w:eastAsia="黑体"/>
          <w:sz w:val="32"/>
          <w:szCs w:val="36"/>
          <w:lang w:val="en-US" w:eastAsia="zh-CN"/>
        </w:rPr>
        <w:t>报</w:t>
      </w:r>
      <w:r>
        <w:rPr>
          <w:rFonts w:eastAsia="黑体"/>
          <w:sz w:val="32"/>
          <w:szCs w:val="36"/>
        </w:rPr>
        <w:t>人：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  </w:t>
      </w:r>
    </w:p>
    <w:p w14:paraId="52F4E807">
      <w:pPr>
        <w:spacing w:line="360" w:lineRule="auto"/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申</w:t>
      </w:r>
      <w:r>
        <w:rPr>
          <w:rFonts w:hint="eastAsia" w:eastAsia="黑体"/>
          <w:sz w:val="32"/>
          <w:szCs w:val="36"/>
          <w:lang w:val="en-US" w:eastAsia="zh-CN"/>
        </w:rPr>
        <w:t>报</w:t>
      </w:r>
      <w:r>
        <w:rPr>
          <w:rFonts w:eastAsia="黑体"/>
          <w:sz w:val="32"/>
          <w:szCs w:val="36"/>
        </w:rPr>
        <w:t>人</w:t>
      </w:r>
      <w:r>
        <w:rPr>
          <w:rFonts w:hint="eastAsia" w:eastAsia="黑体"/>
          <w:sz w:val="32"/>
          <w:szCs w:val="36"/>
          <w:lang w:val="en-US" w:eastAsia="zh-CN"/>
        </w:rPr>
        <w:t>职责</w:t>
      </w:r>
      <w:r>
        <w:rPr>
          <w:rFonts w:eastAsia="黑体"/>
          <w:sz w:val="32"/>
          <w:szCs w:val="36"/>
        </w:rPr>
        <w:t>：</w:t>
      </w:r>
      <w:r>
        <w:rPr>
          <w:rFonts w:hint="eastAsia" w:eastAsia="黑体"/>
          <w:sz w:val="32"/>
          <w:szCs w:val="36"/>
          <w:u w:val="single"/>
        </w:rPr>
        <w:t xml:space="preserve"> </w:t>
      </w:r>
      <w:r>
        <w:rPr>
          <w:rFonts w:hint="eastAsia" w:eastAsia="黑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eastAsia="黑体"/>
          <w:sz w:val="32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□</w:t>
      </w:r>
      <w:r>
        <w:rPr>
          <w:rFonts w:hint="eastAsia" w:eastAsia="黑体"/>
          <w:sz w:val="32"/>
          <w:szCs w:val="36"/>
          <w:u w:val="single"/>
          <w:lang w:val="en-US" w:eastAsia="zh-CN"/>
        </w:rPr>
        <w:t>主持人</w:t>
      </w:r>
      <w:r>
        <w:rPr>
          <w:rFonts w:hint="eastAsia" w:eastAsia="黑体"/>
          <w:sz w:val="32"/>
          <w:szCs w:val="36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□</w:t>
      </w:r>
      <w:r>
        <w:rPr>
          <w:rFonts w:hint="eastAsia" w:eastAsia="黑体"/>
          <w:sz w:val="32"/>
          <w:szCs w:val="36"/>
          <w:u w:val="single"/>
          <w:lang w:val="en-US" w:eastAsia="zh-CN"/>
        </w:rPr>
        <w:t>参与人</w:t>
      </w:r>
      <w:r>
        <w:rPr>
          <w:rFonts w:hint="eastAsia" w:eastAsia="黑体"/>
          <w:sz w:val="32"/>
          <w:szCs w:val="36"/>
          <w:u w:val="single"/>
        </w:rPr>
        <w:t xml:space="preserve">      </w:t>
      </w:r>
    </w:p>
    <w:p w14:paraId="5550E709">
      <w:pPr>
        <w:spacing w:line="360" w:lineRule="auto"/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联系电话：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48A9D019">
      <w:pPr>
        <w:spacing w:line="360" w:lineRule="auto"/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电子邮箱：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333D20A3">
      <w:pPr>
        <w:spacing w:line="360" w:lineRule="auto"/>
        <w:ind w:right="28" w:firstLine="960" w:firstLineChars="3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</w:rPr>
        <w:t>填报</w:t>
      </w:r>
      <w:r>
        <w:rPr>
          <w:rFonts w:eastAsia="黑体"/>
          <w:sz w:val="32"/>
          <w:szCs w:val="36"/>
        </w:rPr>
        <w:t>日期：</w:t>
      </w:r>
      <w:r>
        <w:rPr>
          <w:rFonts w:hint="eastAsia" w:eastAsia="黑体"/>
          <w:sz w:val="32"/>
          <w:szCs w:val="36"/>
          <w:u w:val="single"/>
        </w:rPr>
        <w:t xml:space="preserve">                                    </w:t>
      </w:r>
    </w:p>
    <w:p w14:paraId="30840829">
      <w:pPr>
        <w:ind w:firstLine="3667" w:firstLineChars="1146"/>
        <w:rPr>
          <w:rFonts w:eastAsia="黑体"/>
          <w:sz w:val="32"/>
          <w:szCs w:val="36"/>
          <w:u w:val="single"/>
        </w:rPr>
      </w:pPr>
    </w:p>
    <w:p w14:paraId="3C4EACCA">
      <w:pPr>
        <w:jc w:val="both"/>
        <w:rPr>
          <w:rFonts w:ascii="仿宋_GB2312" w:hAnsi="仿宋_GB2312" w:eastAsia="仿宋_GB2312" w:cs="仿宋_GB2312"/>
          <w:sz w:val="28"/>
          <w:szCs w:val="32"/>
        </w:rPr>
      </w:pPr>
    </w:p>
    <w:p w14:paraId="35C69433">
      <w:pPr>
        <w:jc w:val="center"/>
        <w:rPr>
          <w:rFonts w:ascii="仿宋_GB2312" w:hAnsi="仿宋_GB2312" w:eastAsia="仿宋_GB2312" w:cs="仿宋_GB2312"/>
          <w:sz w:val="28"/>
          <w:szCs w:val="32"/>
        </w:rPr>
      </w:pPr>
    </w:p>
    <w:p w14:paraId="5A0C5E2F">
      <w:pPr>
        <w:spacing w:line="360" w:lineRule="auto"/>
        <w:jc w:val="both"/>
        <w:rPr>
          <w:rFonts w:ascii="仿宋_GB2312" w:hAnsi="仿宋_GB2312" w:eastAsia="仿宋_GB2312" w:cs="仿宋_GB2312"/>
          <w:sz w:val="28"/>
          <w:szCs w:val="32"/>
        </w:rPr>
      </w:pPr>
    </w:p>
    <w:p w14:paraId="537294BB">
      <w:pPr>
        <w:spacing w:line="360" w:lineRule="auto"/>
        <w:jc w:val="center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全国汽车职业教育教学指导委员会</w:t>
      </w:r>
    </w:p>
    <w:p w14:paraId="7C986E4F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32"/>
        </w:rPr>
      </w:pPr>
    </w:p>
    <w:p w14:paraId="16C8BFFD">
      <w:pPr>
        <w:widowControl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2024年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月 </w:t>
      </w:r>
    </w:p>
    <w:p w14:paraId="5F43572A">
      <w:pPr>
        <w:widowControl/>
        <w:ind w:firstLine="720" w:firstLineChars="200"/>
        <w:jc w:val="center"/>
        <w:rPr>
          <w:rFonts w:eastAsia="方正小标宋简体"/>
          <w:sz w:val="36"/>
          <w:szCs w:val="36"/>
        </w:rPr>
        <w:sectPr>
          <w:footerReference r:id="rId3" w:type="default"/>
          <w:pgSz w:w="11906" w:h="16838"/>
          <w:pgMar w:top="1213" w:right="1077" w:bottom="1213" w:left="1077" w:header="851" w:footer="992" w:gutter="0"/>
          <w:cols w:space="720" w:num="1"/>
          <w:titlePg/>
          <w:docGrid w:linePitch="312" w:charSpace="0"/>
        </w:sectPr>
      </w:pPr>
    </w:p>
    <w:p w14:paraId="1B456EBA">
      <w:pPr>
        <w:widowControl/>
        <w:ind w:firstLine="720" w:firstLineChars="200"/>
        <w:jc w:val="center"/>
        <w:rPr>
          <w:rFonts w:eastAsia="方正小标宋简体"/>
          <w:sz w:val="36"/>
          <w:szCs w:val="36"/>
        </w:rPr>
      </w:pPr>
    </w:p>
    <w:p w14:paraId="7DBAABDB">
      <w:pPr>
        <w:widowControl/>
        <w:ind w:firstLine="720" w:firstLineChars="2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报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说</w:t>
      </w:r>
      <w:r>
        <w:rPr>
          <w:rFonts w:hint="eastAsia" w:eastAsia="方正小标宋简体"/>
          <w:sz w:val="36"/>
          <w:szCs w:val="36"/>
        </w:rPr>
        <w:t xml:space="preserve"> </w:t>
      </w:r>
      <w:r>
        <w:rPr>
          <w:rFonts w:eastAsia="方正小标宋简体"/>
          <w:sz w:val="36"/>
          <w:szCs w:val="36"/>
        </w:rPr>
        <w:t>明</w:t>
      </w:r>
    </w:p>
    <w:p w14:paraId="26F94163">
      <w:pPr>
        <w:widowControl/>
        <w:numPr>
          <w:ilvl w:val="0"/>
          <w:numId w:val="0"/>
        </w:num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4DE286C">
      <w:pPr>
        <w:widowControl/>
        <w:numPr>
          <w:ilvl w:val="0"/>
          <w:numId w:val="1"/>
        </w:num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本申报书仅用于全国汽车职业教育教学指导委员会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《中国汽车职业教育发展报告（2025）》蓝皮书</w:t>
      </w:r>
      <w:r>
        <w:rPr>
          <w:rFonts w:hint="eastAsia" w:ascii="仿宋_GB2312" w:hAnsi="仿宋_GB2312" w:eastAsia="仿宋_GB2312" w:cs="仿宋_GB2312"/>
          <w:sz w:val="30"/>
          <w:szCs w:val="30"/>
        </w:rPr>
        <w:t>研制专项课题申报，由申报课题主持人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或参与人</w:t>
      </w:r>
      <w:r>
        <w:rPr>
          <w:rFonts w:hint="eastAsia" w:ascii="仿宋_GB2312" w:hAnsi="仿宋_GB2312" w:eastAsia="仿宋_GB2312" w:cs="仿宋_GB2312"/>
          <w:sz w:val="30"/>
          <w:szCs w:val="30"/>
        </w:rPr>
        <w:t>填写。</w:t>
      </w:r>
    </w:p>
    <w:p w14:paraId="56D43D58">
      <w:pPr>
        <w:widowControl/>
        <w:numPr>
          <w:ilvl w:val="0"/>
          <w:numId w:val="1"/>
        </w:numPr>
        <w:spacing w:line="360" w:lineRule="auto"/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填写申报表内各项内容，应实事求是，认真填写，表述明确，外来语要同时用原文和中文表达，第一次出现的缩略词，需注明全称。</w:t>
      </w:r>
    </w:p>
    <w:p w14:paraId="461331B8">
      <w:pPr>
        <w:pStyle w:val="7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、格式要求：表中正文内容为小四号字，仿宋GB2312字体，行间距为28磅。</w:t>
      </w:r>
    </w:p>
    <w:p w14:paraId="5C8828AF">
      <w:pPr>
        <w:pStyle w:val="7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、本申报书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填写完整后加盖</w:t>
      </w:r>
      <w:r>
        <w:rPr>
          <w:rFonts w:hint="eastAsia" w:ascii="仿宋_GB2312" w:hAnsi="仿宋_GB2312" w:eastAsia="仿宋_GB2312" w:cs="仿宋_GB2312"/>
          <w:sz w:val="30"/>
          <w:szCs w:val="30"/>
        </w:rPr>
        <w:t>所在单位公章后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，由主持人收集齐所有参与人申报材料一起打包</w:t>
      </w:r>
      <w:r>
        <w:rPr>
          <w:rFonts w:hint="eastAsia" w:ascii="仿宋_GB2312" w:hAnsi="仿宋_GB2312" w:eastAsia="仿宋_GB2312" w:cs="仿宋_GB2312"/>
          <w:sz w:val="30"/>
          <w:szCs w:val="30"/>
        </w:rPr>
        <w:t>发送至指定邮箱。</w:t>
      </w:r>
    </w:p>
    <w:p w14:paraId="10C7DF92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  <w:sectPr>
          <w:footerReference r:id="rId5" w:type="first"/>
          <w:footerReference r:id="rId4" w:type="default"/>
          <w:pgSz w:w="11906" w:h="16838"/>
          <w:pgMar w:top="1440" w:right="1077" w:bottom="1440" w:left="1077" w:header="851" w:footer="992" w:gutter="0"/>
          <w:pgNumType w:start="1"/>
          <w:cols w:space="720" w:num="1"/>
          <w:docGrid w:linePitch="312" w:charSpace="0"/>
        </w:sectPr>
      </w:pPr>
    </w:p>
    <w:p w14:paraId="180F69F9">
      <w:pPr>
        <w:ind w:firstLine="560" w:firstLineChars="200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一、课</w:t>
      </w:r>
      <w:r>
        <w:rPr>
          <w:rFonts w:hint="eastAsia" w:eastAsia="黑体"/>
          <w:sz w:val="28"/>
          <w:szCs w:val="28"/>
        </w:rPr>
        <w:t>题</w:t>
      </w:r>
      <w:r>
        <w:rPr>
          <w:rFonts w:eastAsia="黑体"/>
          <w:sz w:val="28"/>
          <w:szCs w:val="28"/>
        </w:rPr>
        <w:t>基本信息</w:t>
      </w:r>
    </w:p>
    <w:tbl>
      <w:tblPr>
        <w:tblStyle w:val="8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97"/>
        <w:gridCol w:w="7"/>
        <w:gridCol w:w="1836"/>
        <w:gridCol w:w="84"/>
        <w:gridCol w:w="2534"/>
      </w:tblGrid>
      <w:tr w14:paraId="03B9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34" w:type="dxa"/>
            <w:gridSpan w:val="6"/>
            <w:vAlign w:val="center"/>
          </w:tcPr>
          <w:p w14:paraId="2261244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基本信息</w:t>
            </w:r>
          </w:p>
        </w:tc>
      </w:tr>
      <w:tr w14:paraId="2B8A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0F997E4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课题名称</w:t>
            </w:r>
          </w:p>
        </w:tc>
        <w:tc>
          <w:tcPr>
            <w:tcW w:w="6758" w:type="dxa"/>
            <w:gridSpan w:val="5"/>
            <w:vAlign w:val="center"/>
          </w:tcPr>
          <w:p w14:paraId="0E8F53B3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3E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040C2A1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关键词</w:t>
            </w:r>
          </w:p>
        </w:tc>
        <w:tc>
          <w:tcPr>
            <w:tcW w:w="6758" w:type="dxa"/>
            <w:gridSpan w:val="5"/>
            <w:vAlign w:val="center"/>
          </w:tcPr>
          <w:p w14:paraId="61B6AE02">
            <w:pPr>
              <w:spacing w:line="34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2526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34" w:type="dxa"/>
            <w:gridSpan w:val="6"/>
            <w:vAlign w:val="center"/>
          </w:tcPr>
          <w:p w14:paraId="4D46834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申报人信息</w:t>
            </w:r>
          </w:p>
        </w:tc>
      </w:tr>
      <w:tr w14:paraId="0219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58D0637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304" w:type="dxa"/>
            <w:gridSpan w:val="2"/>
            <w:vAlign w:val="center"/>
          </w:tcPr>
          <w:p w14:paraId="4D8559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FBCBCF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534" w:type="dxa"/>
            <w:vAlign w:val="center"/>
          </w:tcPr>
          <w:p w14:paraId="56AB3B9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EF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2BECA4A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所在单位及部门</w:t>
            </w:r>
          </w:p>
        </w:tc>
        <w:tc>
          <w:tcPr>
            <w:tcW w:w="2304" w:type="dxa"/>
            <w:gridSpan w:val="2"/>
            <w:vAlign w:val="center"/>
          </w:tcPr>
          <w:p w14:paraId="3075D0F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2DEA85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职务/职称</w:t>
            </w:r>
          </w:p>
        </w:tc>
        <w:tc>
          <w:tcPr>
            <w:tcW w:w="2534" w:type="dxa"/>
            <w:vAlign w:val="center"/>
          </w:tcPr>
          <w:p w14:paraId="22EBE6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00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5B2B0E6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2304" w:type="dxa"/>
            <w:gridSpan w:val="2"/>
            <w:vAlign w:val="center"/>
          </w:tcPr>
          <w:p w14:paraId="1DD5123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22783D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534" w:type="dxa"/>
            <w:vAlign w:val="center"/>
          </w:tcPr>
          <w:p w14:paraId="10F8D49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C08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7AA29EB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最后学历/学位</w:t>
            </w:r>
          </w:p>
        </w:tc>
        <w:tc>
          <w:tcPr>
            <w:tcW w:w="2304" w:type="dxa"/>
            <w:gridSpan w:val="2"/>
            <w:vAlign w:val="center"/>
          </w:tcPr>
          <w:p w14:paraId="4BB0B9B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5D066A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专业领域</w:t>
            </w:r>
          </w:p>
        </w:tc>
        <w:tc>
          <w:tcPr>
            <w:tcW w:w="2534" w:type="dxa"/>
            <w:vAlign w:val="center"/>
          </w:tcPr>
          <w:p w14:paraId="370027E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1B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179E079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2304" w:type="dxa"/>
            <w:gridSpan w:val="2"/>
            <w:vAlign w:val="center"/>
          </w:tcPr>
          <w:p w14:paraId="2495F45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7CA6D5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534" w:type="dxa"/>
            <w:vAlign w:val="center"/>
          </w:tcPr>
          <w:p w14:paraId="1BD1790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C6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6" w:type="dxa"/>
            <w:vAlign w:val="center"/>
          </w:tcPr>
          <w:p w14:paraId="1896656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专委会任职情况</w:t>
            </w:r>
          </w:p>
        </w:tc>
        <w:tc>
          <w:tcPr>
            <w:tcW w:w="6758" w:type="dxa"/>
            <w:gridSpan w:val="5"/>
            <w:vAlign w:val="center"/>
          </w:tcPr>
          <w:p w14:paraId="5CBD50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（如有，请填写专委会名称及任职情况）</w:t>
            </w:r>
          </w:p>
        </w:tc>
      </w:tr>
      <w:tr w14:paraId="5EBD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76" w:type="dxa"/>
            <w:vAlign w:val="center"/>
          </w:tcPr>
          <w:p w14:paraId="7ACBDCD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报告</w:t>
            </w:r>
          </w:p>
          <w:p w14:paraId="79E4484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撰写经验</w:t>
            </w:r>
          </w:p>
        </w:tc>
        <w:tc>
          <w:tcPr>
            <w:tcW w:w="2297" w:type="dxa"/>
            <w:vAlign w:val="center"/>
          </w:tcPr>
          <w:p w14:paraId="2EEF5F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□是  □否</w:t>
            </w:r>
          </w:p>
        </w:tc>
        <w:tc>
          <w:tcPr>
            <w:tcW w:w="1843" w:type="dxa"/>
            <w:gridSpan w:val="2"/>
            <w:vAlign w:val="center"/>
          </w:tcPr>
          <w:p w14:paraId="7A71B04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申请角色</w:t>
            </w:r>
          </w:p>
        </w:tc>
        <w:tc>
          <w:tcPr>
            <w:tcW w:w="2618" w:type="dxa"/>
            <w:gridSpan w:val="2"/>
            <w:vAlign w:val="center"/>
          </w:tcPr>
          <w:p w14:paraId="45B57E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□参与</w:t>
            </w:r>
          </w:p>
        </w:tc>
      </w:tr>
      <w:tr w14:paraId="39F2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2376" w:type="dxa"/>
            <w:vAlign w:val="center"/>
          </w:tcPr>
          <w:p w14:paraId="327C543C">
            <w:pPr>
              <w:pStyle w:val="2"/>
              <w:spacing w:before="157" w:line="280" w:lineRule="auto"/>
              <w:ind w:left="2" w:right="14" w:firstLine="533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个人简介</w:t>
            </w:r>
          </w:p>
        </w:tc>
        <w:tc>
          <w:tcPr>
            <w:tcW w:w="6758" w:type="dxa"/>
            <w:gridSpan w:val="5"/>
            <w:vAlign w:val="center"/>
          </w:tcPr>
          <w:p w14:paraId="66B8476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69830CE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包括主要学习经历（大专及以上起止日期+毕业院校+所学专业）、主要工作经历（入职时间+工作单位+岗位角色）、近5年主要研究方向等。</w:t>
            </w:r>
          </w:p>
          <w:p w14:paraId="57952860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要求语言简练，限200字以内。</w:t>
            </w:r>
          </w:p>
          <w:p w14:paraId="103AC70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943EE2B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</w:rPr>
        <w:t>教研、科研</w:t>
      </w:r>
      <w:r>
        <w:rPr>
          <w:rFonts w:eastAsia="黑体"/>
          <w:sz w:val="28"/>
          <w:szCs w:val="28"/>
        </w:rPr>
        <w:t>情况</w:t>
      </w:r>
    </w:p>
    <w:tbl>
      <w:tblPr>
        <w:tblStyle w:val="8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3"/>
      </w:tblGrid>
      <w:tr w14:paraId="79CC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9183" w:type="dxa"/>
            <w:tcBorders>
              <w:top w:val="single" w:color="auto" w:sz="4" w:space="0"/>
            </w:tcBorders>
          </w:tcPr>
          <w:p w14:paraId="2E14C176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近5年主持或参与校级以上教研、科研课题，或参与标准研制，或专利，或主编或参编出版物（含教材）等相关经历。（请分类列举）</w:t>
            </w:r>
          </w:p>
          <w:p w14:paraId="6D4E9D8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示例：1.xx年，课题名称xx，主持人（参与人）/教材名称xx，主编（副主编）</w:t>
            </w:r>
          </w:p>
          <w:p w14:paraId="7BFE908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2.xx年，发表论文题目xx，第一作者，期刊名称，期号，页码</w:t>
            </w:r>
          </w:p>
          <w:p w14:paraId="6FFB32FA"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（不限页）</w:t>
            </w:r>
          </w:p>
          <w:p w14:paraId="12DF99FC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230116">
            <w:pPr>
              <w:rPr>
                <w:rFonts w:hint="eastAsia"/>
              </w:rPr>
            </w:pPr>
          </w:p>
          <w:p w14:paraId="04ED66BD">
            <w:pPr>
              <w:rPr>
                <w:rFonts w:hint="eastAsia"/>
              </w:rPr>
            </w:pPr>
          </w:p>
          <w:p w14:paraId="228B078D">
            <w:pPr>
              <w:rPr>
                <w:rFonts w:hint="eastAsia"/>
              </w:rPr>
            </w:pPr>
          </w:p>
          <w:p w14:paraId="4AAD6A1D">
            <w:pPr>
              <w:rPr>
                <w:rFonts w:hint="eastAsia"/>
              </w:rPr>
            </w:pPr>
          </w:p>
          <w:p w14:paraId="2C2EAD7F">
            <w:pPr>
              <w:rPr>
                <w:rFonts w:hint="eastAsia"/>
              </w:rPr>
            </w:pPr>
          </w:p>
        </w:tc>
      </w:tr>
    </w:tbl>
    <w:p w14:paraId="3D645638"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 w14:paraId="4D4C7E48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三、课题组其他成员信息（仅主持人填写，成员不超过4人）</w:t>
      </w:r>
    </w:p>
    <w:tbl>
      <w:tblPr>
        <w:tblStyle w:val="9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70"/>
        <w:gridCol w:w="1523"/>
        <w:gridCol w:w="1507"/>
        <w:gridCol w:w="1460"/>
        <w:gridCol w:w="1859"/>
      </w:tblGrid>
      <w:tr w14:paraId="1FBF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0" w:type="dxa"/>
            <w:vAlign w:val="center"/>
          </w:tcPr>
          <w:p w14:paraId="0A956521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470" w:type="dxa"/>
            <w:vAlign w:val="center"/>
          </w:tcPr>
          <w:p w14:paraId="205555B8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1523" w:type="dxa"/>
            <w:vAlign w:val="center"/>
          </w:tcPr>
          <w:p w14:paraId="04C62633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研究专长</w:t>
            </w:r>
          </w:p>
        </w:tc>
        <w:tc>
          <w:tcPr>
            <w:tcW w:w="1507" w:type="dxa"/>
            <w:vAlign w:val="center"/>
          </w:tcPr>
          <w:p w14:paraId="40B42867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学历/学位</w:t>
            </w:r>
          </w:p>
        </w:tc>
        <w:tc>
          <w:tcPr>
            <w:tcW w:w="1460" w:type="dxa"/>
            <w:vAlign w:val="center"/>
          </w:tcPr>
          <w:p w14:paraId="5A7EC1E5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859" w:type="dxa"/>
            <w:vAlign w:val="center"/>
          </w:tcPr>
          <w:p w14:paraId="4BE15D29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签名</w:t>
            </w:r>
          </w:p>
        </w:tc>
      </w:tr>
      <w:tr w14:paraId="149C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  <w:vAlign w:val="center"/>
          </w:tcPr>
          <w:p w14:paraId="1B6CA853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2823CF0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49689349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BE73807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05D3C97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13EA0A61">
            <w:pPr>
              <w:rPr>
                <w:rFonts w:hint="eastAsia" w:eastAsia="黑体"/>
                <w:sz w:val="28"/>
                <w:szCs w:val="28"/>
              </w:rPr>
            </w:pPr>
          </w:p>
        </w:tc>
      </w:tr>
      <w:tr w14:paraId="0053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  <w:vAlign w:val="center"/>
          </w:tcPr>
          <w:p w14:paraId="645A8D03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0E0A90E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45C23888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6FF86F5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3E94A3B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37D1A27C">
            <w:pPr>
              <w:rPr>
                <w:rFonts w:hint="eastAsia" w:eastAsia="黑体"/>
                <w:sz w:val="28"/>
                <w:szCs w:val="28"/>
              </w:rPr>
            </w:pPr>
          </w:p>
        </w:tc>
      </w:tr>
      <w:tr w14:paraId="3734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  <w:vAlign w:val="center"/>
          </w:tcPr>
          <w:p w14:paraId="142BD4A4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0896521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61F98B1E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3D5AF21D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650711CF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5B4312C8">
            <w:pPr>
              <w:rPr>
                <w:rFonts w:hint="eastAsia" w:eastAsia="黑体"/>
                <w:sz w:val="28"/>
                <w:szCs w:val="28"/>
              </w:rPr>
            </w:pPr>
          </w:p>
        </w:tc>
      </w:tr>
      <w:tr w14:paraId="68C2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0" w:type="dxa"/>
            <w:vAlign w:val="center"/>
          </w:tcPr>
          <w:p w14:paraId="6F939CE2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CF67A0C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66B4E038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440AB795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6A31B6E7">
            <w:pPr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1042ABB7">
            <w:pPr>
              <w:rPr>
                <w:rFonts w:hint="eastAsia" w:eastAsia="黑体"/>
                <w:sz w:val="28"/>
                <w:szCs w:val="28"/>
              </w:rPr>
            </w:pPr>
          </w:p>
        </w:tc>
      </w:tr>
    </w:tbl>
    <w:p w14:paraId="51A66C5A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四、调研计划（仅主持人填写）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597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9180" w:type="dxa"/>
          </w:tcPr>
          <w:p w14:paraId="7897AB1C">
            <w:pPr>
              <w:pStyle w:val="7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简要概述开展课题研究的背景及意义，拟调研对象，调研的主要内容与实施计划方案等内容。1000字以内。</w:t>
            </w:r>
          </w:p>
          <w:p w14:paraId="00DC5A39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  <w:p w14:paraId="2738B57D">
            <w:pPr>
              <w:pStyle w:val="7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8D7B24D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五、编写计划（仅主持人填写）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59A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180" w:type="dxa"/>
          </w:tcPr>
          <w:p w14:paraId="65E01EBE"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简要阐述编写阶段性工作任务安排、人员分工等内容。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500字以内。</w:t>
            </w:r>
          </w:p>
          <w:p w14:paraId="62085901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54B7079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A26CE7C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DCC670D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EE6B59E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AB7C77C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4B2707A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28CA30C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C36C17B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6C05237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CDA3C2F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8B59688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E4AB265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198231FA">
      <w:pPr>
        <w:spacing w:before="312" w:beforeLines="100"/>
        <w:ind w:firstLine="560" w:firstLineChars="200"/>
        <w:rPr>
          <w:rFonts w:eastAsia="黑体"/>
          <w:sz w:val="28"/>
          <w:szCs w:val="28"/>
        </w:rPr>
      </w:pPr>
    </w:p>
    <w:p w14:paraId="1BDBD866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hint="eastAsia" w:eastAsia="黑体"/>
          <w:sz w:val="28"/>
          <w:szCs w:val="28"/>
        </w:rPr>
        <w:t>研究内容（仅主持人填写）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4E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180" w:type="dxa"/>
          </w:tcPr>
          <w:p w14:paraId="5C09883C"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摘要和关键词。</w:t>
            </w:r>
          </w:p>
          <w:p w14:paraId="74BC5510"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（摘要应突出报告主要内容，一般在100-150字。关键词应由3-5个能明确提示报告研究对象、研究成果等实质内容的词或词组构成，中间用空格） </w:t>
            </w:r>
          </w:p>
          <w:p w14:paraId="78183CE5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035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80" w:type="dxa"/>
          </w:tcPr>
          <w:p w14:paraId="762C6BD9"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编写提纲。（三级目录，使用期刊式结构，层次请按一（一）1.顺序排列）</w:t>
            </w:r>
          </w:p>
          <w:p w14:paraId="2132532D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2ADBC31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E196B47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1192EF81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</w:t>
      </w:r>
      <w:r>
        <w:rPr>
          <w:rFonts w:eastAsia="黑体"/>
          <w:sz w:val="28"/>
          <w:szCs w:val="28"/>
        </w:rPr>
        <w:t>特色创新</w:t>
      </w:r>
      <w:r>
        <w:rPr>
          <w:rFonts w:hint="eastAsia" w:eastAsia="黑体"/>
          <w:sz w:val="28"/>
          <w:szCs w:val="28"/>
        </w:rPr>
        <w:t>（仅主持人填写）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1EB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0" w:type="dxa"/>
          </w:tcPr>
          <w:p w14:paraId="4CFAEDFF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简要概述课题在人员组成、任务分工、数据调研、网络信息化运用等方面的特色创新情况，限500字。</w:t>
            </w:r>
          </w:p>
          <w:p w14:paraId="51892A13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61FFDF6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45E7EC9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A7D298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4806988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53EC90F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832DC9C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7245FC40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</w:tbl>
    <w:p w14:paraId="30F3368C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八、研究基础和条件保障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23B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9180" w:type="dxa"/>
          </w:tcPr>
          <w:p w14:paraId="7D80618A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1.研究基础：课题组成员前期相关研究成果及社会评价等；</w:t>
            </w:r>
          </w:p>
          <w:p w14:paraId="412AE351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2.承担项目：课题组成员承担的各级各类科研项目情况，包括项目名称、资助机构、资助金额、结项情况、研究起止时间等；</w:t>
            </w:r>
          </w:p>
          <w:p w14:paraId="255F81C1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3.条件保障：完成本课题研究的时间保证、资料设备、资金保障等科研条件。限800字。</w:t>
            </w:r>
          </w:p>
          <w:p w14:paraId="5C018F18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2DB7E95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994056C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3EA104A2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136833F8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64ACE21E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4AC2B104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5B0F4E49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  <w:p w14:paraId="1CED9721">
            <w:pPr>
              <w:pStyle w:val="16"/>
              <w:spacing w:line="340" w:lineRule="atLeast"/>
              <w:ind w:firstLine="0" w:firstLineChars="0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</w:tbl>
    <w:p w14:paraId="20CDC920">
      <w:pPr>
        <w:spacing w:before="312" w:beforeLines="100"/>
        <w:ind w:firstLine="560" w:firstLineChars="200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九</w:t>
      </w:r>
      <w:r>
        <w:rPr>
          <w:rFonts w:hint="eastAsia"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val="en-US" w:eastAsia="zh-CN"/>
        </w:rPr>
        <w:t>经费预算</w:t>
      </w:r>
    </w:p>
    <w:tbl>
      <w:tblPr>
        <w:tblStyle w:val="8"/>
        <w:tblW w:w="91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275"/>
        <w:gridCol w:w="1312"/>
        <w:gridCol w:w="1100"/>
        <w:gridCol w:w="2038"/>
        <w:gridCol w:w="1461"/>
      </w:tblGrid>
      <w:tr w14:paraId="1B78A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7" w:type="dxa"/>
            <w:noWrap w:val="0"/>
            <w:vAlign w:val="center"/>
          </w:tcPr>
          <w:p w14:paraId="61914B0C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75" w:type="dxa"/>
            <w:noWrap w:val="0"/>
            <w:vAlign w:val="center"/>
          </w:tcPr>
          <w:p w14:paraId="5362FB07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经费开支科目</w:t>
            </w:r>
          </w:p>
        </w:tc>
        <w:tc>
          <w:tcPr>
            <w:tcW w:w="1312" w:type="dxa"/>
            <w:noWrap w:val="0"/>
            <w:vAlign w:val="center"/>
          </w:tcPr>
          <w:p w14:paraId="23E2BC3D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金额</w:t>
            </w:r>
          </w:p>
          <w:p w14:paraId="102B998B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100" w:type="dxa"/>
            <w:noWrap w:val="0"/>
            <w:vAlign w:val="center"/>
          </w:tcPr>
          <w:p w14:paraId="6BE22DE8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38" w:type="dxa"/>
            <w:noWrap w:val="0"/>
            <w:vAlign w:val="center"/>
          </w:tcPr>
          <w:p w14:paraId="721757A7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经费开支科目</w:t>
            </w:r>
          </w:p>
        </w:tc>
        <w:tc>
          <w:tcPr>
            <w:tcW w:w="1461" w:type="dxa"/>
            <w:noWrap w:val="0"/>
            <w:vAlign w:val="center"/>
          </w:tcPr>
          <w:p w14:paraId="22C3E479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金额</w:t>
            </w:r>
          </w:p>
          <w:p w14:paraId="5EDCC0AF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（万元）</w:t>
            </w:r>
          </w:p>
        </w:tc>
      </w:tr>
      <w:tr w14:paraId="051C85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7" w:type="dxa"/>
            <w:noWrap w:val="0"/>
            <w:vAlign w:val="center"/>
          </w:tcPr>
          <w:p w14:paraId="0A3CFF18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 w14:paraId="1E873B3E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资料费</w:t>
            </w:r>
          </w:p>
        </w:tc>
        <w:tc>
          <w:tcPr>
            <w:tcW w:w="1312" w:type="dxa"/>
            <w:noWrap w:val="0"/>
            <w:vAlign w:val="center"/>
          </w:tcPr>
          <w:p w14:paraId="6FBAC88F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7A7D8E6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038" w:type="dxa"/>
            <w:noWrap w:val="0"/>
            <w:vAlign w:val="center"/>
          </w:tcPr>
          <w:p w14:paraId="64441117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设备费</w:t>
            </w:r>
          </w:p>
        </w:tc>
        <w:tc>
          <w:tcPr>
            <w:tcW w:w="1461" w:type="dxa"/>
            <w:noWrap w:val="0"/>
            <w:vAlign w:val="center"/>
          </w:tcPr>
          <w:p w14:paraId="5A2B03B1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CBC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87" w:type="dxa"/>
            <w:noWrap w:val="0"/>
            <w:vAlign w:val="center"/>
          </w:tcPr>
          <w:p w14:paraId="57432728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275" w:type="dxa"/>
            <w:noWrap w:val="0"/>
            <w:vAlign w:val="center"/>
          </w:tcPr>
          <w:p w14:paraId="1C045A9F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数据采集费</w:t>
            </w:r>
          </w:p>
        </w:tc>
        <w:tc>
          <w:tcPr>
            <w:tcW w:w="1312" w:type="dxa"/>
            <w:noWrap w:val="0"/>
            <w:vAlign w:val="center"/>
          </w:tcPr>
          <w:p w14:paraId="3B4E397C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E7AF2DC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038" w:type="dxa"/>
            <w:noWrap w:val="0"/>
            <w:vAlign w:val="center"/>
          </w:tcPr>
          <w:p w14:paraId="54F7C366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专家咨询费</w:t>
            </w:r>
          </w:p>
        </w:tc>
        <w:tc>
          <w:tcPr>
            <w:tcW w:w="1461" w:type="dxa"/>
            <w:noWrap w:val="0"/>
            <w:vAlign w:val="center"/>
          </w:tcPr>
          <w:p w14:paraId="4D3FA41F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16F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87" w:type="dxa"/>
            <w:noWrap w:val="0"/>
            <w:vAlign w:val="center"/>
          </w:tcPr>
          <w:p w14:paraId="2E53902A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275" w:type="dxa"/>
            <w:noWrap w:val="0"/>
            <w:vAlign w:val="center"/>
          </w:tcPr>
          <w:p w14:paraId="04A5A473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差旅费</w:t>
            </w:r>
          </w:p>
        </w:tc>
        <w:tc>
          <w:tcPr>
            <w:tcW w:w="1312" w:type="dxa"/>
            <w:noWrap w:val="0"/>
            <w:vAlign w:val="center"/>
          </w:tcPr>
          <w:p w14:paraId="2FDE78D2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AA958C0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038" w:type="dxa"/>
            <w:noWrap w:val="0"/>
            <w:vAlign w:val="center"/>
          </w:tcPr>
          <w:p w14:paraId="74FDB2FA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劳务费</w:t>
            </w:r>
          </w:p>
        </w:tc>
        <w:tc>
          <w:tcPr>
            <w:tcW w:w="1461" w:type="dxa"/>
            <w:noWrap w:val="0"/>
            <w:vAlign w:val="center"/>
          </w:tcPr>
          <w:p w14:paraId="47B97748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41B1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87" w:type="dxa"/>
            <w:noWrap w:val="0"/>
            <w:vAlign w:val="center"/>
          </w:tcPr>
          <w:p w14:paraId="7585C9AE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275" w:type="dxa"/>
            <w:noWrap w:val="0"/>
            <w:vAlign w:val="center"/>
          </w:tcPr>
          <w:p w14:paraId="52112F94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会议费/</w:t>
            </w:r>
          </w:p>
          <w:p w14:paraId="4CE68C7B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国际合作与交流费</w:t>
            </w:r>
          </w:p>
        </w:tc>
        <w:tc>
          <w:tcPr>
            <w:tcW w:w="1312" w:type="dxa"/>
            <w:noWrap w:val="0"/>
            <w:vAlign w:val="center"/>
          </w:tcPr>
          <w:p w14:paraId="1FE61A07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9FF034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038" w:type="dxa"/>
            <w:noWrap w:val="0"/>
            <w:vAlign w:val="center"/>
          </w:tcPr>
          <w:p w14:paraId="042CCD38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其他支出</w:t>
            </w:r>
          </w:p>
        </w:tc>
        <w:tc>
          <w:tcPr>
            <w:tcW w:w="1461" w:type="dxa"/>
            <w:noWrap w:val="0"/>
            <w:vAlign w:val="center"/>
          </w:tcPr>
          <w:p w14:paraId="17593CD3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67DA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674" w:type="dxa"/>
            <w:gridSpan w:val="4"/>
            <w:noWrap w:val="0"/>
            <w:vAlign w:val="center"/>
          </w:tcPr>
          <w:p w14:paraId="0C010506">
            <w:pPr>
              <w:pStyle w:val="16"/>
              <w:spacing w:line="34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 w14:paraId="35D016A5">
            <w:pPr>
              <w:pStyle w:val="16"/>
              <w:spacing w:line="340" w:lineRule="atLeast"/>
              <w:ind w:firstLine="1680" w:firstLineChars="70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</w:tbl>
    <w:p w14:paraId="028A9E90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十</w:t>
      </w:r>
      <w:r>
        <w:rPr>
          <w:rFonts w:eastAsia="黑体"/>
          <w:sz w:val="28"/>
          <w:szCs w:val="28"/>
        </w:rPr>
        <w:t>、课</w:t>
      </w:r>
      <w:r>
        <w:rPr>
          <w:rFonts w:hint="eastAsia" w:eastAsia="黑体"/>
          <w:sz w:val="28"/>
          <w:szCs w:val="28"/>
        </w:rPr>
        <w:t>题主持人/参与人</w:t>
      </w:r>
      <w:r>
        <w:rPr>
          <w:rFonts w:eastAsia="黑体"/>
          <w:sz w:val="28"/>
          <w:szCs w:val="28"/>
        </w:rPr>
        <w:t>承诺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109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B309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DDB2DD4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本人自愿参与课题研究，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申报书所填报内容真实有效；</w:t>
            </w:r>
          </w:p>
          <w:p w14:paraId="4C79D709">
            <w:pPr>
              <w:pStyle w:val="1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2.承诺按时按质完成报告编制，并按要求进行结题答辩；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 w14:paraId="59F6F082">
            <w:pPr>
              <w:pStyle w:val="16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3.承诺本研究成果或报告内容无条件授权课题组出版，且无知识产权纠纷风险；</w:t>
            </w:r>
          </w:p>
          <w:p w14:paraId="68CC519C">
            <w:pPr>
              <w:pStyle w:val="1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4.承诺服从《中国汽车职业教育发展报告（2025）》课题组秘书处整体工作安排。</w:t>
            </w:r>
          </w:p>
          <w:p w14:paraId="0721F225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C5329D1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F0E04D8">
            <w:pPr>
              <w:pStyle w:val="16"/>
              <w:spacing w:line="340" w:lineRule="atLeas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D780F7D">
            <w:pPr>
              <w:pStyle w:val="16"/>
              <w:wordWrap w:val="0"/>
              <w:spacing w:line="340" w:lineRule="atLeas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课题主持人/参与人（签字）：               </w:t>
            </w:r>
          </w:p>
          <w:p w14:paraId="61F72312">
            <w:pPr>
              <w:pStyle w:val="16"/>
              <w:wordWrap w:val="0"/>
              <w:spacing w:line="340" w:lineRule="atLeast"/>
              <w:ind w:firstLine="0" w:firstLineChars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    月    日                   </w:t>
            </w:r>
          </w:p>
        </w:tc>
      </w:tr>
    </w:tbl>
    <w:p w14:paraId="40195BFB">
      <w:pPr>
        <w:spacing w:before="312" w:beforeLines="100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十</w:t>
      </w:r>
      <w:r>
        <w:rPr>
          <w:rFonts w:hint="eastAsia" w:eastAsia="黑体"/>
          <w:sz w:val="28"/>
          <w:szCs w:val="28"/>
          <w:lang w:val="en-US" w:eastAsia="zh-CN"/>
        </w:rPr>
        <w:t>一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申报单位</w:t>
      </w:r>
      <w:r>
        <w:rPr>
          <w:rFonts w:eastAsia="黑体"/>
          <w:sz w:val="28"/>
          <w:szCs w:val="28"/>
        </w:rPr>
        <w:t>意见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F9B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8D71">
            <w:pPr>
              <w:spacing w:line="400" w:lineRule="exact"/>
              <w:ind w:right="2520" w:rightChars="1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8B5FC20">
            <w:pPr>
              <w:spacing w:line="400" w:lineRule="exact"/>
              <w:ind w:right="2520" w:rightChars="1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39F28C3">
            <w:pPr>
              <w:pStyle w:val="16"/>
              <w:spacing w:line="34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申报书所填写的内容属实；该课题负责人/参加人的政治和业务素质适合承担本课题的研究工作；本单位能提供完成本课题所需人员、时间和资金保障等条件；本单位同意承担本项目的管理任务和信誉保证。</w:t>
            </w:r>
          </w:p>
          <w:p w14:paraId="543A31EA">
            <w:pPr>
              <w:pStyle w:val="16"/>
              <w:spacing w:line="34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 w14:paraId="5BEB8DCA">
            <w:pPr>
              <w:pStyle w:val="16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6AB6D20">
            <w:pPr>
              <w:pStyle w:val="16"/>
              <w:wordWrap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单位（盖章）：                     </w:t>
            </w:r>
          </w:p>
          <w:p w14:paraId="2986504C">
            <w:pPr>
              <w:pStyle w:val="16"/>
              <w:wordWrap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 月    日    </w:t>
            </w:r>
          </w:p>
          <w:p w14:paraId="20C34E33">
            <w:pPr>
              <w:pStyle w:val="16"/>
              <w:wordWrap w:val="0"/>
              <w:spacing w:line="340" w:lineRule="atLeast"/>
              <w:ind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</w:t>
            </w:r>
          </w:p>
        </w:tc>
      </w:tr>
    </w:tbl>
    <w:p w14:paraId="15E76614"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 w14:paraId="077112D7">
      <w:pPr>
        <w:spacing w:before="240" w:after="120"/>
        <w:rPr>
          <w:rFonts w:hint="eastAsia" w:ascii="仿宋_GB2312" w:hAnsi="仿宋" w:eastAsia="仿宋_GB2312" w:cs="仿宋"/>
          <w:szCs w:val="32"/>
        </w:rPr>
      </w:pPr>
    </w:p>
    <w:p w14:paraId="1CF8A198"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7" w:type="first"/>
      <w:footerReference r:id="rId6" w:type="default"/>
      <w:pgSz w:w="11907" w:h="16841"/>
      <w:pgMar w:top="1431" w:right="1233" w:bottom="400" w:left="142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5DB8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59064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7PA8kBAACZAwAADgAAAGRycy9lMm9Eb2MueG1srVPNjtMwEL4j8Q6W&#10;79Rph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2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Ps8D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15906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1097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0E5A2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10E5A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15FA4"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452A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6Cfs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9k&#10;l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LPoJ+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9452A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76D9C">
    <w:pPr>
      <w:pStyle w:val="4"/>
      <w:spacing w:before="240" w:after="120"/>
      <w:jc w:val="both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F6653">
    <w:pPr>
      <w:pStyle w:val="4"/>
      <w:spacing w:before="240" w:after="12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41254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wJBIcIBAACO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Ll&#10;KuvTB6gx7SFgYhru/IBbM/sBnZn2oKLNXyREMI7qnq/qyiERkR+tV+t1hSGBsfmC+OzxeYiQ3kpv&#10;STYaGnF8RVV+eg9pTJ1TcjXn77UxZYTG/eVAzOxhufexx2ylYT9MhPa+PSOfHiffUIeLTol551DY&#10;vCSzEWdjPxm5BoTbY8LCpZ+MOkJNxXBMhdG0UnkP/ryXrMffa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DMCQSHCAQAAjg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541254"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7676E"/>
    <w:multiLevelType w:val="singleLevel"/>
    <w:tmpl w:val="6E8767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MmNlNzEwYjRjMWFiNWI3ZDhjZmJlNGM3M2VjYTMifQ=="/>
  </w:docVars>
  <w:rsids>
    <w:rsidRoot w:val="00AF2E48"/>
    <w:rsid w:val="00001A50"/>
    <w:rsid w:val="000069CA"/>
    <w:rsid w:val="00040227"/>
    <w:rsid w:val="0005129B"/>
    <w:rsid w:val="0008375E"/>
    <w:rsid w:val="0009644B"/>
    <w:rsid w:val="000C2237"/>
    <w:rsid w:val="001274D6"/>
    <w:rsid w:val="00175FE3"/>
    <w:rsid w:val="00186495"/>
    <w:rsid w:val="00186809"/>
    <w:rsid w:val="001948C3"/>
    <w:rsid w:val="001E2A74"/>
    <w:rsid w:val="002044C6"/>
    <w:rsid w:val="00226AEF"/>
    <w:rsid w:val="00263D5D"/>
    <w:rsid w:val="00266EF5"/>
    <w:rsid w:val="0027381E"/>
    <w:rsid w:val="00282989"/>
    <w:rsid w:val="002942C3"/>
    <w:rsid w:val="002A4A84"/>
    <w:rsid w:val="002A53DE"/>
    <w:rsid w:val="002A5B51"/>
    <w:rsid w:val="002C4E6E"/>
    <w:rsid w:val="002C5881"/>
    <w:rsid w:val="002E33D0"/>
    <w:rsid w:val="0031594E"/>
    <w:rsid w:val="00361309"/>
    <w:rsid w:val="003E22E4"/>
    <w:rsid w:val="00407CA6"/>
    <w:rsid w:val="00411F85"/>
    <w:rsid w:val="00433648"/>
    <w:rsid w:val="0044039C"/>
    <w:rsid w:val="00443FFB"/>
    <w:rsid w:val="00487DA7"/>
    <w:rsid w:val="00496E5E"/>
    <w:rsid w:val="004C0CBB"/>
    <w:rsid w:val="004C1023"/>
    <w:rsid w:val="00517F60"/>
    <w:rsid w:val="0053222C"/>
    <w:rsid w:val="00540677"/>
    <w:rsid w:val="00541B5A"/>
    <w:rsid w:val="0055543E"/>
    <w:rsid w:val="005A36A6"/>
    <w:rsid w:val="005B47D0"/>
    <w:rsid w:val="005C7363"/>
    <w:rsid w:val="005D0D03"/>
    <w:rsid w:val="005D162C"/>
    <w:rsid w:val="005D2566"/>
    <w:rsid w:val="005E4839"/>
    <w:rsid w:val="006031FA"/>
    <w:rsid w:val="00662618"/>
    <w:rsid w:val="006705D2"/>
    <w:rsid w:val="00687B4E"/>
    <w:rsid w:val="00695AA7"/>
    <w:rsid w:val="006A0C6D"/>
    <w:rsid w:val="006B4BEB"/>
    <w:rsid w:val="006C5347"/>
    <w:rsid w:val="006D1232"/>
    <w:rsid w:val="006E75FC"/>
    <w:rsid w:val="006F2639"/>
    <w:rsid w:val="006F686C"/>
    <w:rsid w:val="0070029B"/>
    <w:rsid w:val="00707CCB"/>
    <w:rsid w:val="00750570"/>
    <w:rsid w:val="007B032E"/>
    <w:rsid w:val="007F3FE2"/>
    <w:rsid w:val="00863B4D"/>
    <w:rsid w:val="00870B2A"/>
    <w:rsid w:val="00872477"/>
    <w:rsid w:val="00873549"/>
    <w:rsid w:val="00876654"/>
    <w:rsid w:val="008803E9"/>
    <w:rsid w:val="00890494"/>
    <w:rsid w:val="008A073A"/>
    <w:rsid w:val="008B00C6"/>
    <w:rsid w:val="008E7DEE"/>
    <w:rsid w:val="00906A77"/>
    <w:rsid w:val="00930A9E"/>
    <w:rsid w:val="00956912"/>
    <w:rsid w:val="00962FC1"/>
    <w:rsid w:val="009D34A8"/>
    <w:rsid w:val="00A311B2"/>
    <w:rsid w:val="00A32B3A"/>
    <w:rsid w:val="00A57F6B"/>
    <w:rsid w:val="00A87C56"/>
    <w:rsid w:val="00AC2885"/>
    <w:rsid w:val="00AD3C3D"/>
    <w:rsid w:val="00AD70C4"/>
    <w:rsid w:val="00AF1012"/>
    <w:rsid w:val="00AF2E48"/>
    <w:rsid w:val="00B24238"/>
    <w:rsid w:val="00B5565A"/>
    <w:rsid w:val="00B837F2"/>
    <w:rsid w:val="00BA5E8C"/>
    <w:rsid w:val="00BB7BF6"/>
    <w:rsid w:val="00BE53CB"/>
    <w:rsid w:val="00C05620"/>
    <w:rsid w:val="00C05C74"/>
    <w:rsid w:val="00C06298"/>
    <w:rsid w:val="00C067BC"/>
    <w:rsid w:val="00C754B1"/>
    <w:rsid w:val="00CD04AA"/>
    <w:rsid w:val="00CD4799"/>
    <w:rsid w:val="00CE06BC"/>
    <w:rsid w:val="00D43ED7"/>
    <w:rsid w:val="00DB7D6A"/>
    <w:rsid w:val="00DC7EA1"/>
    <w:rsid w:val="00DE2AE6"/>
    <w:rsid w:val="00E325D1"/>
    <w:rsid w:val="00E405DD"/>
    <w:rsid w:val="00E715FE"/>
    <w:rsid w:val="00E808CD"/>
    <w:rsid w:val="00EB453B"/>
    <w:rsid w:val="00EB791B"/>
    <w:rsid w:val="00EC185D"/>
    <w:rsid w:val="00EF4ABD"/>
    <w:rsid w:val="00F00F06"/>
    <w:rsid w:val="00F61288"/>
    <w:rsid w:val="00FA2EF7"/>
    <w:rsid w:val="00FB41CC"/>
    <w:rsid w:val="00FC5914"/>
    <w:rsid w:val="00FC6534"/>
    <w:rsid w:val="00FD27D6"/>
    <w:rsid w:val="00FF144C"/>
    <w:rsid w:val="017D5318"/>
    <w:rsid w:val="03FB451B"/>
    <w:rsid w:val="06C72FFA"/>
    <w:rsid w:val="06D3383B"/>
    <w:rsid w:val="0AAD4901"/>
    <w:rsid w:val="10F04381"/>
    <w:rsid w:val="117B17E1"/>
    <w:rsid w:val="124A11E8"/>
    <w:rsid w:val="158E1446"/>
    <w:rsid w:val="174F2A9F"/>
    <w:rsid w:val="1F13624B"/>
    <w:rsid w:val="1FA03494"/>
    <w:rsid w:val="230954A9"/>
    <w:rsid w:val="28575C58"/>
    <w:rsid w:val="2976268C"/>
    <w:rsid w:val="2AD4613F"/>
    <w:rsid w:val="2DC12A31"/>
    <w:rsid w:val="2DE76E3D"/>
    <w:rsid w:val="2E53419F"/>
    <w:rsid w:val="2FAB0DB4"/>
    <w:rsid w:val="307B4DCF"/>
    <w:rsid w:val="30CF7B83"/>
    <w:rsid w:val="34DB0F71"/>
    <w:rsid w:val="37566BD4"/>
    <w:rsid w:val="39DE30A7"/>
    <w:rsid w:val="3A4A7A60"/>
    <w:rsid w:val="3CA0333E"/>
    <w:rsid w:val="3E7F5CE5"/>
    <w:rsid w:val="43142BE0"/>
    <w:rsid w:val="43D750A4"/>
    <w:rsid w:val="43DA184D"/>
    <w:rsid w:val="44531571"/>
    <w:rsid w:val="45BF6766"/>
    <w:rsid w:val="47FD13AC"/>
    <w:rsid w:val="4EF02977"/>
    <w:rsid w:val="51EA1858"/>
    <w:rsid w:val="54DF186B"/>
    <w:rsid w:val="5C9B679B"/>
    <w:rsid w:val="5CFC40FC"/>
    <w:rsid w:val="604D2F83"/>
    <w:rsid w:val="60D33FC2"/>
    <w:rsid w:val="630B6A09"/>
    <w:rsid w:val="63672B97"/>
    <w:rsid w:val="65FA57E8"/>
    <w:rsid w:val="6706519B"/>
    <w:rsid w:val="67485778"/>
    <w:rsid w:val="68F62348"/>
    <w:rsid w:val="6CE71876"/>
    <w:rsid w:val="6DF45749"/>
    <w:rsid w:val="7031711B"/>
    <w:rsid w:val="746746BF"/>
    <w:rsid w:val="7C1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autoRedefine/>
    <w:qFormat/>
    <w:uiPriority w:val="99"/>
    <w:pPr>
      <w:spacing w:line="360" w:lineRule="auto"/>
      <w:jc w:val="center"/>
    </w:pPr>
    <w:rPr>
      <w:rFonts w:ascii="Calibri" w:hAnsi="Calibri" w:eastAsia="宋体" w:cs="Times New Roman"/>
      <w:color w:val="000000"/>
      <w:kern w:val="0"/>
      <w:sz w:val="24"/>
      <w:szCs w:val="20"/>
    </w:rPr>
  </w:style>
  <w:style w:type="paragraph" w:styleId="7">
    <w:name w:val="Body Text First Indent"/>
    <w:basedOn w:val="2"/>
    <w:link w:val="15"/>
    <w:autoRedefine/>
    <w:qFormat/>
    <w:uiPriority w:val="0"/>
    <w:pPr>
      <w:spacing w:line="360" w:lineRule="auto"/>
      <w:ind w:firstLine="420" w:firstLineChars="100"/>
    </w:p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3 字符"/>
    <w:basedOn w:val="10"/>
    <w:link w:val="6"/>
    <w:autoRedefine/>
    <w:qFormat/>
    <w:uiPriority w:val="99"/>
    <w:rPr>
      <w:rFonts w:ascii="Calibri" w:hAnsi="Calibri" w:eastAsia="宋体" w:cs="Times New Roman"/>
      <w:color w:val="000000"/>
      <w:kern w:val="0"/>
      <w:sz w:val="24"/>
      <w:szCs w:val="20"/>
    </w:rPr>
  </w:style>
  <w:style w:type="character" w:customStyle="1" w:styleId="13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2"/>
    <w:autoRedefine/>
    <w:semiHidden/>
    <w:qFormat/>
    <w:uiPriority w:val="99"/>
  </w:style>
  <w:style w:type="character" w:customStyle="1" w:styleId="15">
    <w:name w:val="正文文本首行缩进 字符"/>
    <w:basedOn w:val="14"/>
    <w:link w:val="7"/>
    <w:autoRedefine/>
    <w:qFormat/>
    <w:uiPriority w:val="0"/>
  </w:style>
  <w:style w:type="paragraph" w:customStyle="1" w:styleId="16">
    <w:name w:val="列表段落1"/>
    <w:basedOn w:val="1"/>
    <w:autoRedefine/>
    <w:qFormat/>
    <w:uiPriority w:val="34"/>
    <w:pPr>
      <w:spacing w:line="360" w:lineRule="auto"/>
      <w:ind w:firstLine="420" w:firstLineChars="200"/>
    </w:pPr>
    <w:rPr>
      <w:rFonts w:ascii="Calibri" w:hAnsi="Calibri"/>
    </w:rPr>
  </w:style>
  <w:style w:type="character" w:customStyle="1" w:styleId="17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1218</Words>
  <Characters>1268</Characters>
  <Lines>13</Lines>
  <Paragraphs>3</Paragraphs>
  <TotalTime>0</TotalTime>
  <ScaleCrop>false</ScaleCrop>
  <LinksUpToDate>false</LinksUpToDate>
  <CharactersWithSpaces>1613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2024-09-04T06:02:00Z</dcterms:created>
  <dc:creator>wjx</dc:creator>
  <cp:lastModifiedBy>Lenovo</cp:lastModifiedBy>
  <cp:lastPrinted>2024-09-11T11:36:00Z</cp:lastPrinted>
  <dcterms:modified xsi:type="dcterms:W3CDTF">2024-10-22T07:48:50Z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B1B9BF64E7DE424D975BDC8FFA54E513_12</vt:lpwstr>
  </property>
</Properties>
</file>